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5EC8" w14:textId="1238EA05" w:rsidR="001976CA" w:rsidRDefault="00FD364C">
      <w:r w:rsidRPr="001976CA">
        <w:rPr>
          <w:b/>
          <w:bCs/>
          <w:sz w:val="32"/>
          <w:szCs w:val="32"/>
        </w:rPr>
        <w:t>Teen Topics A Biblical Worldview (Part 2)</w:t>
      </w:r>
      <w:r>
        <w:t xml:space="preserve"> </w:t>
      </w:r>
      <w:r w:rsidR="003F16D4">
        <w:t>Under 14’s</w:t>
      </w:r>
    </w:p>
    <w:p w14:paraId="4C1FBCFD" w14:textId="12407759" w:rsidR="001976CA" w:rsidRDefault="003F16D4">
      <w:r>
        <w:t>Today we are looking at</w:t>
      </w:r>
      <w:r w:rsidR="00FD364C">
        <w:t xml:space="preserve"> “Who am I?” </w:t>
      </w:r>
    </w:p>
    <w:p w14:paraId="7A7FBEB9" w14:textId="0C5F4CFC" w:rsidR="001976CA" w:rsidRDefault="00FD364C">
      <w:r>
        <w:t xml:space="preserve">It is a simple question, but </w:t>
      </w:r>
      <w:r w:rsidR="003F16D4">
        <w:t>our</w:t>
      </w:r>
      <w:r>
        <w:t xml:space="preserve"> answer</w:t>
      </w:r>
      <w:r w:rsidR="003F16D4">
        <w:t>s</w:t>
      </w:r>
      <w:r>
        <w:t xml:space="preserve"> will </w:t>
      </w:r>
      <w:r w:rsidR="003F16D4">
        <w:t>change how we look at the world</w:t>
      </w:r>
      <w:r>
        <w:t xml:space="preserve">. </w:t>
      </w:r>
    </w:p>
    <w:p w14:paraId="431B3A76" w14:textId="77777777" w:rsidR="001976CA" w:rsidRDefault="00FD364C">
      <w:r>
        <w:t xml:space="preserve">Who Am I? </w:t>
      </w:r>
    </w:p>
    <w:p w14:paraId="0E513B8A" w14:textId="5D500A16" w:rsidR="001976CA" w:rsidRDefault="003F16D4">
      <w:r>
        <w:t xml:space="preserve">The Bible says </w:t>
      </w:r>
      <w:r w:rsidR="00FD364C">
        <w:t xml:space="preserve">that we are: </w:t>
      </w:r>
    </w:p>
    <w:p w14:paraId="2881C581" w14:textId="4D94289C" w:rsidR="001976CA" w:rsidRDefault="00FD364C">
      <w:r>
        <w:rPr>
          <w:rFonts w:ascii="Segoe UI Symbol" w:hAnsi="Segoe UI Symbol" w:cs="Segoe UI Symbol"/>
        </w:rPr>
        <w:t>➢</w:t>
      </w:r>
      <w:r>
        <w:t xml:space="preserve"> Created in God’s image (Gen. 1:26-27). We have qualities that reflect our Creator, such as: • </w:t>
      </w:r>
      <w:r w:rsidR="003F16D4">
        <w:t>we are clever</w:t>
      </w:r>
      <w:r>
        <w:t xml:space="preserve"> (we can think about things ) • </w:t>
      </w:r>
      <w:r w:rsidR="003F16D4">
        <w:t>Understanding</w:t>
      </w:r>
      <w:r>
        <w:t xml:space="preserve"> (we </w:t>
      </w:r>
      <w:r w:rsidR="003F16D4">
        <w:t>know what is</w:t>
      </w:r>
      <w:r>
        <w:t xml:space="preserve"> right </w:t>
      </w:r>
      <w:r w:rsidR="003F16D4">
        <w:t>and</w:t>
      </w:r>
      <w:r>
        <w:t xml:space="preserve"> wrong) • </w:t>
      </w:r>
      <w:r w:rsidR="003F16D4">
        <w:t>Freedom to choose</w:t>
      </w:r>
      <w:r>
        <w:t xml:space="preserve"> (we have the ability to make choices</w:t>
      </w:r>
      <w:r w:rsidR="003F16D4">
        <w:t xml:space="preserve"> (good and bad)</w:t>
      </w:r>
      <w:r>
        <w:t xml:space="preserve">) </w:t>
      </w:r>
    </w:p>
    <w:p w14:paraId="54320BDD" w14:textId="14ABF8CD" w:rsidR="001976CA" w:rsidRDefault="00FD364C">
      <w:r>
        <w:rPr>
          <w:rFonts w:ascii="Segoe UI Symbol" w:hAnsi="Segoe UI Symbol" w:cs="Segoe UI Symbol"/>
        </w:rPr>
        <w:t>➢</w:t>
      </w:r>
      <w:r>
        <w:t xml:space="preserve"> Designed exactly as God desires us to be (Ps. 139:14-16; Is. 44:24). Our </w:t>
      </w:r>
      <w:r w:rsidR="003F16D4">
        <w:t>bodies</w:t>
      </w:r>
      <w:r>
        <w:t xml:space="preserve"> and the abilities we have were designed and given to us by God Himself. We are not creatures who evolved from a cosmic swamp, </w:t>
      </w:r>
      <w:r w:rsidR="003F16D4">
        <w:t>and</w:t>
      </w:r>
      <w:r>
        <w:t xml:space="preserve"> we</w:t>
      </w:r>
      <w:r w:rsidR="003F16D4">
        <w:t xml:space="preserve"> are definitely not</w:t>
      </w:r>
      <w:r>
        <w:t xml:space="preserve"> accidents here by </w:t>
      </w:r>
      <w:r w:rsidR="003F16D4">
        <w:t>c</w:t>
      </w:r>
      <w:r>
        <w:t xml:space="preserve">hance. The truth is that we are individuals created by the Almighty God with unique qualities that set us apart from the rest of His creation. Loved by </w:t>
      </w:r>
      <w:r w:rsidR="003F16D4">
        <w:t>God</w:t>
      </w:r>
      <w:r>
        <w:t xml:space="preserve"> Our value as human beings is based </w:t>
      </w:r>
      <w:r w:rsidR="003F16D4">
        <w:t>o</w:t>
      </w:r>
      <w:r>
        <w:t xml:space="preserve">n the fact that we are loved and treasured by our Creator. </w:t>
      </w:r>
    </w:p>
    <w:p w14:paraId="10ECED91" w14:textId="0F206936" w:rsidR="001976CA" w:rsidRDefault="00FD364C">
      <w:r>
        <w:t xml:space="preserve">God not only </w:t>
      </w:r>
      <w:r w:rsidR="003F16D4">
        <w:t>made us</w:t>
      </w:r>
      <w:r>
        <w:t xml:space="preserve">, but He also </w:t>
      </w:r>
      <w:r w:rsidR="003F16D4">
        <w:t>saved</w:t>
      </w:r>
      <w:r>
        <w:t xml:space="preserve"> us from our sin, and we remain dependent on Him (I John 3:1). </w:t>
      </w:r>
    </w:p>
    <w:p w14:paraId="1B52100F" w14:textId="29A482B0" w:rsidR="001976CA" w:rsidRDefault="00416044">
      <w:r>
        <w:t>When we look at ourselves</w:t>
      </w:r>
      <w:r w:rsidR="00FD364C">
        <w:t xml:space="preserve"> as God sees us</w:t>
      </w:r>
      <w:r>
        <w:t xml:space="preserve"> then this</w:t>
      </w:r>
      <w:r w:rsidR="00FD364C">
        <w:t xml:space="preserve"> gives us the freedom to take our focus off ourselves and put it back on Him. </w:t>
      </w:r>
    </w:p>
    <w:p w14:paraId="20DFCEBD" w14:textId="2CADFA3D" w:rsidR="001976CA" w:rsidRDefault="00FD364C">
      <w:r>
        <w:t xml:space="preserve">There is no place for </w:t>
      </w:r>
      <w:r w:rsidR="00416044">
        <w:t>feeling sorry for ourselves</w:t>
      </w:r>
      <w:r>
        <w:t>, just as there is no place f</w:t>
      </w:r>
      <w:r w:rsidR="00416044">
        <w:t>or thinking we are better than others</w:t>
      </w:r>
      <w:r>
        <w:t>. We have the ability to reflect God to the world, and we must reflect Him well. We must learn to like what He likes and dislike what He dislikes.</w:t>
      </w:r>
    </w:p>
    <w:p w14:paraId="79A14817" w14:textId="2965AF1B" w:rsidR="00BF616B" w:rsidRDefault="00FD364C">
      <w:r>
        <w:t xml:space="preserve">In all that we do, God must be at the </w:t>
      </w:r>
      <w:r w:rsidR="001976CA">
        <w:t>centre</w:t>
      </w:r>
      <w:r>
        <w:t>. Only in Him will we find the satisfaction we long for (Eph. 2:4- 10; Phil. 3:8-9).</w:t>
      </w:r>
    </w:p>
    <w:p w14:paraId="3CFB7A72" w14:textId="4325F195" w:rsidR="00416044" w:rsidRDefault="00416044">
      <w:r>
        <w:t>Now discuss with someone how YOU (the greatest kid ever!) can reflect Jesus and how Jesus did things and loved us.</w:t>
      </w:r>
    </w:p>
    <w:p w14:paraId="21B1A863" w14:textId="2CE90DA6" w:rsidR="00416044" w:rsidRDefault="00416044">
      <w:r>
        <w:t xml:space="preserve">Then challenge yourself and your </w:t>
      </w:r>
      <w:proofErr w:type="spellStart"/>
      <w:r>
        <w:t>bigguns</w:t>
      </w:r>
      <w:proofErr w:type="spellEnd"/>
      <w:r>
        <w:t xml:space="preserve">  that live with you to try and do what you discussed.</w:t>
      </w:r>
    </w:p>
    <w:p w14:paraId="03BD62AA" w14:textId="137EC091" w:rsidR="00416044" w:rsidRDefault="00416044"/>
    <w:p w14:paraId="00AE45FC" w14:textId="0B37FFBB" w:rsidR="00416044" w:rsidRDefault="00416044">
      <w:r>
        <w:t xml:space="preserve">Prayer time – </w:t>
      </w:r>
    </w:p>
    <w:p w14:paraId="0C3B0F68" w14:textId="025A0A65" w:rsidR="00416044" w:rsidRDefault="00416044">
      <w:r>
        <w:t>Please pray for families affected by the virus, pray that we can all come together once it is safe enough to, pray that CRBC will continue to learn and grow during this lockdown and pray that God will look after you and your family.</w:t>
      </w:r>
    </w:p>
    <w:p w14:paraId="534D6536" w14:textId="5B309C03" w:rsidR="00416044" w:rsidRDefault="00416044"/>
    <w:p w14:paraId="72DE164C" w14:textId="04034BC6" w:rsidR="00416044" w:rsidRDefault="00416044">
      <w:r>
        <w:t>Take care and remember you are amazing, why? Because God made you!</w:t>
      </w:r>
    </w:p>
    <w:sectPr w:rsidR="00416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9"/>
    <w:rsid w:val="00145274"/>
    <w:rsid w:val="001976CA"/>
    <w:rsid w:val="003F16D4"/>
    <w:rsid w:val="00416044"/>
    <w:rsid w:val="00572B69"/>
    <w:rsid w:val="00A316CC"/>
    <w:rsid w:val="00FD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B49B"/>
  <w15:chartTrackingRefBased/>
  <w15:docId w15:val="{9E0CF3DB-4F5F-4D74-9A24-3605E967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2020-05-15T11:53:00Z</dcterms:created>
  <dcterms:modified xsi:type="dcterms:W3CDTF">2020-05-15T11:53:00Z</dcterms:modified>
</cp:coreProperties>
</file>